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68" w:rsidRDefault="00824F1C" w:rsidP="00787F9D">
      <w:pPr>
        <w:spacing w:line="4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</w:t>
      </w:r>
      <w:r w:rsidR="000A2D9F">
        <w:rPr>
          <w:rFonts w:hAnsi="ＭＳ 明朝" w:hint="eastAsia"/>
          <w:szCs w:val="24"/>
        </w:rPr>
        <w:t>１号（第３条関係）</w:t>
      </w: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Pr="00882840" w:rsidRDefault="000A2D9F" w:rsidP="00787F9D">
      <w:pPr>
        <w:spacing w:line="440" w:lineRule="exact"/>
        <w:jc w:val="center"/>
        <w:rPr>
          <w:rFonts w:hAnsi="ＭＳ 明朝"/>
          <w:sz w:val="36"/>
          <w:szCs w:val="36"/>
        </w:rPr>
      </w:pPr>
      <w:r w:rsidRPr="00882840">
        <w:rPr>
          <w:rFonts w:hAnsi="ＭＳ 明朝" w:hint="eastAsia"/>
          <w:sz w:val="36"/>
          <w:szCs w:val="36"/>
        </w:rPr>
        <w:t>受水槽設置届</w:t>
      </w: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0A2D9F" w:rsidP="00291BAD">
      <w:pPr>
        <w:spacing w:line="440" w:lineRule="exact"/>
        <w:ind w:rightChars="100" w:right="292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  <w:r w:rsidR="002726C3">
        <w:rPr>
          <w:rFonts w:hAnsi="ＭＳ 明朝" w:hint="eastAsia"/>
          <w:szCs w:val="24"/>
        </w:rPr>
        <w:t xml:space="preserve">　</w:t>
      </w: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97501C" w:rsidP="00787F9D">
      <w:pPr>
        <w:spacing w:line="4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0A2D9F">
        <w:rPr>
          <w:rFonts w:hAnsi="ＭＳ 明朝" w:hint="eastAsia"/>
          <w:szCs w:val="24"/>
        </w:rPr>
        <w:t>（宛先）白岡市水道事業管理者</w:t>
      </w: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97501C" w:rsidP="0097501C">
      <w:pPr>
        <w:spacing w:line="440" w:lineRule="exact"/>
        <w:ind w:leftChars="1200" w:left="350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354CEF">
        <w:rPr>
          <w:rFonts w:hAnsi="ＭＳ 明朝" w:hint="eastAsia"/>
          <w:szCs w:val="24"/>
        </w:rPr>
        <w:t>設置</w:t>
      </w:r>
      <w:r w:rsidR="000A2D9F">
        <w:rPr>
          <w:rFonts w:hAnsi="ＭＳ 明朝" w:hint="eastAsia"/>
          <w:szCs w:val="24"/>
        </w:rPr>
        <w:t>者　住　　所</w:t>
      </w:r>
    </w:p>
    <w:p w:rsidR="000A2D9F" w:rsidRDefault="0097501C" w:rsidP="0097501C">
      <w:pPr>
        <w:spacing w:line="440" w:lineRule="exact"/>
        <w:ind w:leftChars="1600" w:left="46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0A2D9F">
        <w:rPr>
          <w:rFonts w:hAnsi="ＭＳ 明朝" w:hint="eastAsia"/>
          <w:szCs w:val="24"/>
        </w:rPr>
        <w:t>氏　　名</w:t>
      </w:r>
    </w:p>
    <w:p w:rsidR="000A2D9F" w:rsidRDefault="0097501C" w:rsidP="0097501C">
      <w:pPr>
        <w:spacing w:line="440" w:lineRule="exact"/>
        <w:ind w:leftChars="200" w:left="584" w:firstLineChars="1400" w:firstLine="408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45124C">
        <w:rPr>
          <w:rFonts w:hAnsi="ＭＳ 明朝" w:hint="eastAsia"/>
          <w:szCs w:val="24"/>
        </w:rPr>
        <w:t>電話番号</w:t>
      </w: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0A2D9F" w:rsidP="00787F9D">
      <w:pPr>
        <w:spacing w:line="440" w:lineRule="exact"/>
        <w:rPr>
          <w:rFonts w:hAnsi="ＭＳ 明朝"/>
          <w:szCs w:val="24"/>
        </w:rPr>
      </w:pPr>
    </w:p>
    <w:p w:rsidR="000A2D9F" w:rsidRDefault="001C31CD" w:rsidP="001C31CD">
      <w:pPr>
        <w:spacing w:line="440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45124C">
        <w:rPr>
          <w:rFonts w:hAnsi="ＭＳ 明朝" w:hint="eastAsia"/>
          <w:szCs w:val="24"/>
        </w:rPr>
        <w:t>受水槽を設置</w:t>
      </w:r>
      <w:r w:rsidR="007078FC">
        <w:rPr>
          <w:rFonts w:hAnsi="ＭＳ 明朝" w:hint="eastAsia"/>
          <w:szCs w:val="24"/>
        </w:rPr>
        <w:t>する</w:t>
      </w:r>
      <w:r w:rsidR="0045124C">
        <w:rPr>
          <w:rFonts w:hAnsi="ＭＳ 明朝" w:hint="eastAsia"/>
          <w:szCs w:val="24"/>
        </w:rPr>
        <w:t>ので、</w:t>
      </w:r>
      <w:r w:rsidR="0045124C" w:rsidRPr="0045124C">
        <w:rPr>
          <w:rFonts w:hAnsi="ＭＳ 明朝" w:hint="eastAsia"/>
          <w:szCs w:val="24"/>
        </w:rPr>
        <w:t>白岡市貯水槽水道管理指導要綱</w:t>
      </w:r>
      <w:r w:rsidR="0045124C">
        <w:rPr>
          <w:rFonts w:hAnsi="ＭＳ 明朝" w:hint="eastAsia"/>
          <w:szCs w:val="24"/>
        </w:rPr>
        <w:t>第３条の規定により、届</w:t>
      </w:r>
      <w:r w:rsidR="00354CEF">
        <w:rPr>
          <w:rFonts w:hAnsi="ＭＳ 明朝" w:hint="eastAsia"/>
          <w:szCs w:val="24"/>
        </w:rPr>
        <w:t>け</w:t>
      </w:r>
      <w:r w:rsidR="0045124C">
        <w:rPr>
          <w:rFonts w:hAnsi="ＭＳ 明朝" w:hint="eastAsia"/>
          <w:szCs w:val="24"/>
        </w:rPr>
        <w:t>出ます。</w:t>
      </w:r>
    </w:p>
    <w:tbl>
      <w:tblPr>
        <w:tblStyle w:val="a4"/>
        <w:tblW w:w="9631" w:type="dxa"/>
        <w:jc w:val="center"/>
        <w:tblLook w:val="04A0" w:firstRow="1" w:lastRow="0" w:firstColumn="1" w:lastColumn="0" w:noHBand="0" w:noVBand="1"/>
      </w:tblPr>
      <w:tblGrid>
        <w:gridCol w:w="3557"/>
        <w:gridCol w:w="6074"/>
      </w:tblGrid>
      <w:tr w:rsidR="0045124C" w:rsidTr="001C31CD">
        <w:trPr>
          <w:trHeight w:val="750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45124C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受水槽</w:t>
            </w:r>
            <w:r w:rsidR="00354CEF" w:rsidRPr="008102B7">
              <w:rPr>
                <w:rFonts w:hAnsi="ＭＳ 明朝" w:hint="eastAsia"/>
                <w:szCs w:val="24"/>
              </w:rPr>
              <w:t>の</w:t>
            </w:r>
            <w:r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白岡市</w:t>
            </w:r>
          </w:p>
        </w:tc>
      </w:tr>
      <w:tr w:rsidR="0045124C" w:rsidTr="001C31CD">
        <w:trPr>
          <w:trHeight w:val="690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45124C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建物の名称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45124C" w:rsidP="00787F9D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45124C" w:rsidTr="001C31CD">
        <w:trPr>
          <w:trHeight w:val="714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A7786E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設置年月日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ind w:firstLineChars="600" w:firstLine="175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45124C" w:rsidTr="001C31CD">
        <w:trPr>
          <w:trHeight w:val="696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受水槽の容量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㎥</w:t>
            </w:r>
          </w:p>
        </w:tc>
      </w:tr>
      <w:tr w:rsidR="0045124C" w:rsidTr="001C31CD">
        <w:trPr>
          <w:trHeight w:val="693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受水槽の有効容量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㎥</w:t>
            </w:r>
          </w:p>
        </w:tc>
      </w:tr>
      <w:tr w:rsidR="0045124C" w:rsidTr="001C31CD">
        <w:trPr>
          <w:trHeight w:val="703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高架水槽の容量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45124C" w:rsidRDefault="00C4196F" w:rsidP="00787F9D">
            <w:pPr>
              <w:spacing w:line="4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㎥</w:t>
            </w:r>
          </w:p>
        </w:tc>
      </w:tr>
      <w:tr w:rsidR="00C4196F" w:rsidTr="001C31CD">
        <w:trPr>
          <w:trHeight w:val="698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C4196F" w:rsidRDefault="00C4196F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水道メーターの口径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  <w:vAlign w:val="center"/>
          </w:tcPr>
          <w:p w:rsidR="00C4196F" w:rsidRDefault="00C4196F" w:rsidP="00787F9D">
            <w:pPr>
              <w:spacing w:line="4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㎜</w:t>
            </w:r>
          </w:p>
        </w:tc>
      </w:tr>
      <w:tr w:rsidR="00C4196F" w:rsidTr="001C31CD">
        <w:trPr>
          <w:trHeight w:val="1691"/>
          <w:jc w:val="center"/>
        </w:trPr>
        <w:tc>
          <w:tcPr>
            <w:tcW w:w="3557" w:type="dxa"/>
            <w:tcMar>
              <w:left w:w="227" w:type="dxa"/>
              <w:right w:w="227" w:type="dxa"/>
            </w:tcMar>
            <w:vAlign w:val="center"/>
          </w:tcPr>
          <w:p w:rsidR="00C4196F" w:rsidRDefault="00C4196F" w:rsidP="00787F9D">
            <w:pPr>
              <w:spacing w:line="44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6074" w:type="dxa"/>
            <w:tcMar>
              <w:left w:w="227" w:type="dxa"/>
              <w:right w:w="227" w:type="dxa"/>
            </w:tcMar>
          </w:tcPr>
          <w:p w:rsidR="00C4196F" w:rsidRDefault="00C4196F" w:rsidP="00787F9D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</w:tbl>
    <w:p w:rsidR="00C70DAC" w:rsidRDefault="00300CDE" w:rsidP="00787F9D">
      <w:pPr>
        <w:widowControl/>
        <w:spacing w:line="440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　法令等に基づいた清掃、点検等を実施すること。</w:t>
      </w:r>
      <w:bookmarkStart w:id="0" w:name="_GoBack"/>
      <w:bookmarkEnd w:id="0"/>
    </w:p>
    <w:sectPr w:rsidR="00C70DAC" w:rsidSect="0001444A">
      <w:type w:val="continuous"/>
      <w:pgSz w:w="11907" w:h="16840" w:code="9"/>
      <w:pgMar w:top="1134" w:right="1134" w:bottom="1134" w:left="1134" w:header="720" w:footer="340" w:gutter="0"/>
      <w:cols w:sep="1" w:space="426"/>
      <w:noEndnote/>
      <w:docGrid w:type="linesAndChars" w:linePitch="485" w:charSpace="6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46"/>
  <w:drawingGridVerticalSpacing w:val="4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13"/>
    <w:rsid w:val="00004AC0"/>
    <w:rsid w:val="0001444A"/>
    <w:rsid w:val="000171EA"/>
    <w:rsid w:val="000574A2"/>
    <w:rsid w:val="00060AE0"/>
    <w:rsid w:val="000621CA"/>
    <w:rsid w:val="00094EBD"/>
    <w:rsid w:val="00095166"/>
    <w:rsid w:val="000A2D9F"/>
    <w:rsid w:val="000B5E18"/>
    <w:rsid w:val="000E3DB8"/>
    <w:rsid w:val="001065F3"/>
    <w:rsid w:val="00120DEC"/>
    <w:rsid w:val="00121D1F"/>
    <w:rsid w:val="00122E50"/>
    <w:rsid w:val="001703EE"/>
    <w:rsid w:val="0017380A"/>
    <w:rsid w:val="00187420"/>
    <w:rsid w:val="001C06EE"/>
    <w:rsid w:val="001C2453"/>
    <w:rsid w:val="001C31CD"/>
    <w:rsid w:val="001C6E35"/>
    <w:rsid w:val="001E743E"/>
    <w:rsid w:val="001F56BE"/>
    <w:rsid w:val="00221601"/>
    <w:rsid w:val="00231EC4"/>
    <w:rsid w:val="0023203C"/>
    <w:rsid w:val="002331BD"/>
    <w:rsid w:val="00237979"/>
    <w:rsid w:val="0024337A"/>
    <w:rsid w:val="0025311C"/>
    <w:rsid w:val="00253481"/>
    <w:rsid w:val="0025576D"/>
    <w:rsid w:val="00256DF5"/>
    <w:rsid w:val="0027238D"/>
    <w:rsid w:val="002726C3"/>
    <w:rsid w:val="00291BAD"/>
    <w:rsid w:val="002A2088"/>
    <w:rsid w:val="002B5135"/>
    <w:rsid w:val="00300CDE"/>
    <w:rsid w:val="00322B2C"/>
    <w:rsid w:val="00324AF2"/>
    <w:rsid w:val="00330203"/>
    <w:rsid w:val="00333430"/>
    <w:rsid w:val="00335396"/>
    <w:rsid w:val="00347914"/>
    <w:rsid w:val="00352CE5"/>
    <w:rsid w:val="00354CEF"/>
    <w:rsid w:val="00355159"/>
    <w:rsid w:val="0036395A"/>
    <w:rsid w:val="00375DFF"/>
    <w:rsid w:val="003A59F0"/>
    <w:rsid w:val="003A7D21"/>
    <w:rsid w:val="003B36EE"/>
    <w:rsid w:val="003B4E3A"/>
    <w:rsid w:val="003C59F7"/>
    <w:rsid w:val="00430740"/>
    <w:rsid w:val="0043578E"/>
    <w:rsid w:val="004439D6"/>
    <w:rsid w:val="0045124C"/>
    <w:rsid w:val="00473191"/>
    <w:rsid w:val="004A403B"/>
    <w:rsid w:val="004B2A87"/>
    <w:rsid w:val="004D5A36"/>
    <w:rsid w:val="004E1C37"/>
    <w:rsid w:val="004F436E"/>
    <w:rsid w:val="00546FC1"/>
    <w:rsid w:val="005520D5"/>
    <w:rsid w:val="005528A0"/>
    <w:rsid w:val="00586643"/>
    <w:rsid w:val="00587F78"/>
    <w:rsid w:val="005C2A55"/>
    <w:rsid w:val="005C3417"/>
    <w:rsid w:val="005E5F9A"/>
    <w:rsid w:val="005F600A"/>
    <w:rsid w:val="00606223"/>
    <w:rsid w:val="00616A73"/>
    <w:rsid w:val="00637B98"/>
    <w:rsid w:val="00640F1E"/>
    <w:rsid w:val="00686580"/>
    <w:rsid w:val="00693E63"/>
    <w:rsid w:val="006B352A"/>
    <w:rsid w:val="006B565E"/>
    <w:rsid w:val="006C3D6C"/>
    <w:rsid w:val="006D1768"/>
    <w:rsid w:val="006E3120"/>
    <w:rsid w:val="006F2730"/>
    <w:rsid w:val="0070402E"/>
    <w:rsid w:val="00704922"/>
    <w:rsid w:val="007078FC"/>
    <w:rsid w:val="0073132B"/>
    <w:rsid w:val="00764D9E"/>
    <w:rsid w:val="00781782"/>
    <w:rsid w:val="00787F9D"/>
    <w:rsid w:val="007F10AB"/>
    <w:rsid w:val="008102B7"/>
    <w:rsid w:val="00812DA1"/>
    <w:rsid w:val="00821FD3"/>
    <w:rsid w:val="00824F1C"/>
    <w:rsid w:val="00836044"/>
    <w:rsid w:val="00836E12"/>
    <w:rsid w:val="00841BBA"/>
    <w:rsid w:val="0084357F"/>
    <w:rsid w:val="00875C39"/>
    <w:rsid w:val="00882840"/>
    <w:rsid w:val="008D68E6"/>
    <w:rsid w:val="008E0DA0"/>
    <w:rsid w:val="008E336D"/>
    <w:rsid w:val="00927E91"/>
    <w:rsid w:val="009413F9"/>
    <w:rsid w:val="00946C9D"/>
    <w:rsid w:val="00972C3F"/>
    <w:rsid w:val="0097501C"/>
    <w:rsid w:val="00976E1A"/>
    <w:rsid w:val="009A16A0"/>
    <w:rsid w:val="009A7AF0"/>
    <w:rsid w:val="009B1435"/>
    <w:rsid w:val="009B6458"/>
    <w:rsid w:val="009C7304"/>
    <w:rsid w:val="009D4212"/>
    <w:rsid w:val="009E49F5"/>
    <w:rsid w:val="009F1B39"/>
    <w:rsid w:val="009F581B"/>
    <w:rsid w:val="00A2010F"/>
    <w:rsid w:val="00A3342D"/>
    <w:rsid w:val="00A360F7"/>
    <w:rsid w:val="00A411DA"/>
    <w:rsid w:val="00A46FF9"/>
    <w:rsid w:val="00A7786E"/>
    <w:rsid w:val="00A854DC"/>
    <w:rsid w:val="00AD65B3"/>
    <w:rsid w:val="00AE4AAA"/>
    <w:rsid w:val="00AF22E9"/>
    <w:rsid w:val="00B0569E"/>
    <w:rsid w:val="00B16C89"/>
    <w:rsid w:val="00B42135"/>
    <w:rsid w:val="00B50121"/>
    <w:rsid w:val="00B822B5"/>
    <w:rsid w:val="00BB527F"/>
    <w:rsid w:val="00BC2C1A"/>
    <w:rsid w:val="00BD6D97"/>
    <w:rsid w:val="00C025DE"/>
    <w:rsid w:val="00C03931"/>
    <w:rsid w:val="00C2194D"/>
    <w:rsid w:val="00C37BFE"/>
    <w:rsid w:val="00C4196F"/>
    <w:rsid w:val="00C66615"/>
    <w:rsid w:val="00C70DAC"/>
    <w:rsid w:val="00C85887"/>
    <w:rsid w:val="00C96D6E"/>
    <w:rsid w:val="00C96FE0"/>
    <w:rsid w:val="00CA0AE2"/>
    <w:rsid w:val="00CA6606"/>
    <w:rsid w:val="00CC0BD7"/>
    <w:rsid w:val="00CC5CCB"/>
    <w:rsid w:val="00CC7EB2"/>
    <w:rsid w:val="00CD75F2"/>
    <w:rsid w:val="00CE1B4B"/>
    <w:rsid w:val="00D14563"/>
    <w:rsid w:val="00D235C0"/>
    <w:rsid w:val="00D35718"/>
    <w:rsid w:val="00D50829"/>
    <w:rsid w:val="00D71FDB"/>
    <w:rsid w:val="00D75BAE"/>
    <w:rsid w:val="00D8242B"/>
    <w:rsid w:val="00D9424C"/>
    <w:rsid w:val="00DB1F5B"/>
    <w:rsid w:val="00DB4305"/>
    <w:rsid w:val="00DC14B9"/>
    <w:rsid w:val="00DD1A12"/>
    <w:rsid w:val="00DD76DF"/>
    <w:rsid w:val="00E05AB9"/>
    <w:rsid w:val="00E129FD"/>
    <w:rsid w:val="00E175A2"/>
    <w:rsid w:val="00E2143B"/>
    <w:rsid w:val="00E22DDE"/>
    <w:rsid w:val="00E34751"/>
    <w:rsid w:val="00E61435"/>
    <w:rsid w:val="00E617B1"/>
    <w:rsid w:val="00EA0758"/>
    <w:rsid w:val="00EF1EE2"/>
    <w:rsid w:val="00EF72B4"/>
    <w:rsid w:val="00EF78D7"/>
    <w:rsid w:val="00F1330D"/>
    <w:rsid w:val="00F22076"/>
    <w:rsid w:val="00F36468"/>
    <w:rsid w:val="00F51C47"/>
    <w:rsid w:val="00F663FD"/>
    <w:rsid w:val="00F70B97"/>
    <w:rsid w:val="00F75653"/>
    <w:rsid w:val="00FC40D6"/>
    <w:rsid w:val="00FE3C66"/>
    <w:rsid w:val="00FF0C13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C54D0-1BC8-438B-AFF2-FEAFF76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44A"/>
    <w:pPr>
      <w:widowControl w:val="0"/>
      <w:jc w:val="both"/>
    </w:pPr>
    <w:rPr>
      <w:rFonts w:ascii="ＭＳ 明朝" w:eastAsia="ＭＳ 明朝" w:hAnsiTheme="majorHAnsi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7304"/>
  </w:style>
  <w:style w:type="table" w:styleId="a4">
    <w:name w:val="Table Grid"/>
    <w:basedOn w:val="a1"/>
    <w:uiPriority w:val="39"/>
    <w:rsid w:val="0045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AE0"/>
    <w:rPr>
      <w:rFonts w:eastAsiaTheme="majorEastAsia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0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1FC7-EA67-4FD9-8730-621FD3F7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弘之</dc:creator>
  <cp:keywords/>
  <dc:description/>
  <cp:lastModifiedBy>安野 弘之</cp:lastModifiedBy>
  <cp:revision>11</cp:revision>
  <cp:lastPrinted>2022-02-22T00:07:00Z</cp:lastPrinted>
  <dcterms:created xsi:type="dcterms:W3CDTF">2022-01-12T05:39:00Z</dcterms:created>
  <dcterms:modified xsi:type="dcterms:W3CDTF">2022-02-25T07:29:00Z</dcterms:modified>
</cp:coreProperties>
</file>